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A932" w14:textId="515D3FAA" w:rsidR="0073556C" w:rsidRDefault="00712F43" w:rsidP="00712F43">
      <w:pPr>
        <w:tabs>
          <w:tab w:val="left" w:pos="4044"/>
        </w:tabs>
        <w:rPr>
          <w:sz w:val="22"/>
        </w:rPr>
      </w:pPr>
      <w:r>
        <w:rPr>
          <w:sz w:val="22"/>
        </w:rPr>
        <w:tab/>
      </w:r>
    </w:p>
    <w:p w14:paraId="7ED88656" w14:textId="77777777" w:rsidR="00F46D6D" w:rsidRDefault="00F46D6D" w:rsidP="00CB1C24">
      <w:pPr>
        <w:rPr>
          <w:sz w:val="22"/>
        </w:rPr>
      </w:pPr>
    </w:p>
    <w:p w14:paraId="53A698B6" w14:textId="77777777" w:rsidR="00F46D6D" w:rsidRDefault="00F46D6D" w:rsidP="00CB1C24">
      <w:pPr>
        <w:rPr>
          <w:sz w:val="22"/>
        </w:rPr>
      </w:pPr>
    </w:p>
    <w:p w14:paraId="35699A32" w14:textId="2AFA23F4" w:rsidR="004446CB" w:rsidRDefault="00CD43DE" w:rsidP="00CB1C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446CB">
        <w:rPr>
          <w:sz w:val="22"/>
        </w:rPr>
        <w:t>Kommunstyrelsen</w:t>
      </w:r>
      <w:r w:rsidR="008E2A21">
        <w:rPr>
          <w:sz w:val="22"/>
        </w:rPr>
        <w:t xml:space="preserve"> &amp; Stadsmiljönämnden</w:t>
      </w:r>
    </w:p>
    <w:p w14:paraId="40CF8ABB" w14:textId="32F99B6B" w:rsidR="001D456C" w:rsidRDefault="00DB18A6" w:rsidP="004446CB">
      <w:pPr>
        <w:ind w:left="2608" w:firstLine="1304"/>
        <w:rPr>
          <w:sz w:val="22"/>
        </w:rPr>
      </w:pPr>
      <w:r>
        <w:rPr>
          <w:sz w:val="22"/>
        </w:rPr>
        <w:t xml:space="preserve">I </w:t>
      </w:r>
      <w:r w:rsidR="00FD7F4B">
        <w:rPr>
          <w:sz w:val="22"/>
        </w:rPr>
        <w:t>Sundbyberg</w:t>
      </w:r>
      <w:r w:rsidR="004446CB">
        <w:rPr>
          <w:sz w:val="22"/>
        </w:rPr>
        <w:t xml:space="preserve"> </w:t>
      </w:r>
      <w:r w:rsidR="001266AF">
        <w:rPr>
          <w:sz w:val="22"/>
        </w:rPr>
        <w:t>stad</w:t>
      </w:r>
    </w:p>
    <w:p w14:paraId="0DAECF4E" w14:textId="0653AB7F" w:rsidR="001266AF" w:rsidRDefault="001266AF" w:rsidP="004446CB">
      <w:pPr>
        <w:ind w:left="2608" w:firstLine="1304"/>
        <w:rPr>
          <w:sz w:val="22"/>
        </w:rPr>
      </w:pPr>
      <w:r>
        <w:rPr>
          <w:sz w:val="22"/>
        </w:rPr>
        <w:t>Östra Madenvägen 4</w:t>
      </w:r>
    </w:p>
    <w:p w14:paraId="264BBF07" w14:textId="53A8505A" w:rsidR="0073556C" w:rsidRPr="00185C5F" w:rsidRDefault="006B529B" w:rsidP="00CB1C24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266AF">
        <w:rPr>
          <w:sz w:val="22"/>
        </w:rPr>
        <w:t>172 92</w:t>
      </w:r>
      <w:r w:rsidR="004446CB">
        <w:rPr>
          <w:sz w:val="22"/>
        </w:rPr>
        <w:t xml:space="preserve"> SUNDBYBERG</w:t>
      </w:r>
    </w:p>
    <w:p w14:paraId="4AC09959" w14:textId="77777777" w:rsidR="0073556C" w:rsidRDefault="0073556C" w:rsidP="00CB1C24">
      <w:pPr>
        <w:rPr>
          <w:sz w:val="22"/>
        </w:rPr>
      </w:pPr>
    </w:p>
    <w:p w14:paraId="12DA80B9" w14:textId="77777777" w:rsidR="00C82E89" w:rsidRPr="00185C5F" w:rsidRDefault="00C82E89" w:rsidP="00CB1C24">
      <w:pPr>
        <w:rPr>
          <w:sz w:val="22"/>
        </w:rPr>
      </w:pPr>
    </w:p>
    <w:p w14:paraId="59C7DB46" w14:textId="77777777" w:rsidR="0073556C" w:rsidRDefault="0073556C" w:rsidP="00CB1C24">
      <w:pPr>
        <w:rPr>
          <w:sz w:val="22"/>
        </w:rPr>
      </w:pPr>
    </w:p>
    <w:p w14:paraId="2C4ED121" w14:textId="4966BDDC" w:rsidR="00785B7E" w:rsidRPr="001B7C4D" w:rsidRDefault="00DB18A6" w:rsidP="00785B7E">
      <w:pPr>
        <w:pStyle w:val="Sidhuvud"/>
        <w:tabs>
          <w:tab w:val="left" w:pos="1304"/>
        </w:tabs>
        <w:outlineLvl w:val="0"/>
        <w:rPr>
          <w:b/>
          <w:sz w:val="28"/>
        </w:rPr>
      </w:pPr>
      <w:r>
        <w:rPr>
          <w:b/>
          <w:sz w:val="28"/>
        </w:rPr>
        <w:t>Ett grönt</w:t>
      </w:r>
      <w:r w:rsidR="007006B5">
        <w:rPr>
          <w:b/>
          <w:sz w:val="28"/>
        </w:rPr>
        <w:t xml:space="preserve"> Sundbyberg - </w:t>
      </w:r>
      <w:r>
        <w:rPr>
          <w:b/>
          <w:sz w:val="28"/>
        </w:rPr>
        <w:t>U</w:t>
      </w:r>
      <w:r w:rsidR="002940D7">
        <w:rPr>
          <w:b/>
          <w:sz w:val="28"/>
        </w:rPr>
        <w:t xml:space="preserve">tvidgning av </w:t>
      </w:r>
      <w:r w:rsidR="00785B7E">
        <w:rPr>
          <w:b/>
          <w:sz w:val="28"/>
        </w:rPr>
        <w:t>Igelbäckens naturreservat</w:t>
      </w:r>
      <w:r w:rsidR="000675D6">
        <w:rPr>
          <w:b/>
          <w:sz w:val="28"/>
        </w:rPr>
        <w:t xml:space="preserve"> </w:t>
      </w:r>
    </w:p>
    <w:p w14:paraId="66B9A9FD" w14:textId="77777777" w:rsidR="00785B7E" w:rsidRPr="00811F4E" w:rsidRDefault="00785B7E" w:rsidP="00785B7E">
      <w:pPr>
        <w:pStyle w:val="Sidhuvud"/>
        <w:tabs>
          <w:tab w:val="left" w:pos="1304"/>
        </w:tabs>
        <w:rPr>
          <w:sz w:val="16"/>
        </w:rPr>
      </w:pPr>
    </w:p>
    <w:p w14:paraId="51550967" w14:textId="0CFE86FD" w:rsidR="007006B5" w:rsidRDefault="00785B7E" w:rsidP="00785B7E">
      <w:pPr>
        <w:pStyle w:val="Sidhuvud"/>
        <w:tabs>
          <w:tab w:val="left" w:pos="1304"/>
        </w:tabs>
      </w:pPr>
      <w:r w:rsidRPr="00E32133">
        <w:t xml:space="preserve">STF Stockholm </w:t>
      </w:r>
      <w:r w:rsidR="007006B5">
        <w:t>L</w:t>
      </w:r>
      <w:r w:rsidR="000675D6" w:rsidRPr="00E32133">
        <w:t>okalavdelning</w:t>
      </w:r>
      <w:r w:rsidR="000675D6">
        <w:rPr>
          <w:b/>
        </w:rPr>
        <w:t xml:space="preserve"> </w:t>
      </w:r>
      <w:r w:rsidRPr="00DC2DB1">
        <w:t xml:space="preserve">föreslår att Sundbybergs stad </w:t>
      </w:r>
      <w:r w:rsidR="000675D6" w:rsidRPr="00DC2DB1">
        <w:t>utvidgar nuvarande Igelbäckens naturreservat</w:t>
      </w:r>
      <w:r w:rsidR="00DB18A6">
        <w:t xml:space="preserve"> med några intilliggande grönområden</w:t>
      </w:r>
      <w:r w:rsidR="007006B5">
        <w:t>.</w:t>
      </w:r>
      <w:r w:rsidR="00DB18A6">
        <w:t xml:space="preserve"> Vi har även </w:t>
      </w:r>
      <w:r w:rsidR="0077737D">
        <w:t xml:space="preserve">tidigare </w:t>
      </w:r>
      <w:r w:rsidR="00DB18A6">
        <w:t xml:space="preserve">skrivit till er </w:t>
      </w:r>
      <w:r w:rsidR="003F51F8">
        <w:t>om detta</w:t>
      </w:r>
      <w:r w:rsidR="0077737D">
        <w:t>.</w:t>
      </w:r>
    </w:p>
    <w:p w14:paraId="3DAF05A6" w14:textId="77777777" w:rsidR="00321BF0" w:rsidRPr="00321BF0" w:rsidRDefault="00321BF0" w:rsidP="00785B7E">
      <w:pPr>
        <w:pStyle w:val="Sidhuvud"/>
        <w:tabs>
          <w:tab w:val="left" w:pos="1304"/>
        </w:tabs>
        <w:rPr>
          <w:sz w:val="16"/>
          <w:szCs w:val="16"/>
        </w:rPr>
      </w:pPr>
    </w:p>
    <w:p w14:paraId="056D9FAE" w14:textId="7E403C05" w:rsidR="007006B5" w:rsidRDefault="007006B5" w:rsidP="00785B7E">
      <w:pPr>
        <w:pStyle w:val="Sidhuvud"/>
        <w:tabs>
          <w:tab w:val="left" w:pos="1304"/>
        </w:tabs>
      </w:pPr>
      <w:r>
        <w:rPr>
          <w:bCs/>
        </w:rPr>
        <w:t>En utv</w:t>
      </w:r>
      <w:r w:rsidR="0077737D">
        <w:rPr>
          <w:bCs/>
        </w:rPr>
        <w:t xml:space="preserve">idgning av reservatet med </w:t>
      </w:r>
      <w:r w:rsidR="00321BF0">
        <w:rPr>
          <w:bCs/>
        </w:rPr>
        <w:t>intill</w:t>
      </w:r>
      <w:r>
        <w:rPr>
          <w:bCs/>
        </w:rPr>
        <w:t xml:space="preserve">iggande </w:t>
      </w:r>
      <w:r w:rsidR="00321BF0">
        <w:rPr>
          <w:bCs/>
        </w:rPr>
        <w:t>grön</w:t>
      </w:r>
      <w:r>
        <w:rPr>
          <w:bCs/>
        </w:rPr>
        <w:t>områden gör att ytterligare stora värden för bl.a. naturliv, rekreation, friluftsliv, i</w:t>
      </w:r>
      <w:r w:rsidR="00DB18A6">
        <w:rPr>
          <w:bCs/>
        </w:rPr>
        <w:t xml:space="preserve">drott, hälsa, </w:t>
      </w:r>
      <w:r>
        <w:rPr>
          <w:bCs/>
        </w:rPr>
        <w:t>m.m. kan skyddas för framtiden.</w:t>
      </w:r>
    </w:p>
    <w:p w14:paraId="3BEB04F7" w14:textId="77777777" w:rsidR="007006B5" w:rsidRPr="00321BF0" w:rsidRDefault="007006B5" w:rsidP="00785B7E">
      <w:pPr>
        <w:pStyle w:val="Sidhuvud"/>
        <w:tabs>
          <w:tab w:val="left" w:pos="1304"/>
        </w:tabs>
        <w:rPr>
          <w:sz w:val="16"/>
          <w:szCs w:val="16"/>
        </w:rPr>
      </w:pPr>
    </w:p>
    <w:p w14:paraId="5A40B6AC" w14:textId="1EBF2477" w:rsidR="000675D6" w:rsidRDefault="0077737D" w:rsidP="00785B7E">
      <w:pPr>
        <w:pStyle w:val="Sidhuvud"/>
        <w:tabs>
          <w:tab w:val="left" w:pos="1304"/>
        </w:tabs>
      </w:pPr>
      <w:r>
        <w:t>Vi f</w:t>
      </w:r>
      <w:r w:rsidR="007006B5">
        <w:t>ör</w:t>
      </w:r>
      <w:r>
        <w:t xml:space="preserve">eslår </w:t>
      </w:r>
      <w:r w:rsidR="007006B5">
        <w:t>att utvidgning</w:t>
      </w:r>
      <w:r>
        <w:t>en</w:t>
      </w:r>
      <w:r w:rsidR="007006B5">
        <w:t xml:space="preserve"> sker i</w:t>
      </w:r>
      <w:r w:rsidR="00CE6EB6">
        <w:t xml:space="preserve"> </w:t>
      </w:r>
      <w:r w:rsidR="00DB18A6">
        <w:t>t</w:t>
      </w:r>
      <w:r w:rsidR="000675D6" w:rsidRPr="00DC2DB1">
        <w:t xml:space="preserve">vå etapper. </w:t>
      </w:r>
    </w:p>
    <w:p w14:paraId="5FB4F150" w14:textId="33D2A808" w:rsidR="001402E8" w:rsidRPr="00DB18A6" w:rsidRDefault="001402E8" w:rsidP="00785B7E">
      <w:pPr>
        <w:pStyle w:val="Sidhuvud"/>
        <w:tabs>
          <w:tab w:val="left" w:pos="1304"/>
        </w:tabs>
        <w:rPr>
          <w:sz w:val="16"/>
          <w:szCs w:val="16"/>
        </w:rPr>
      </w:pPr>
    </w:p>
    <w:p w14:paraId="6FE9B80B" w14:textId="00F6AF1D" w:rsidR="000675D6" w:rsidRDefault="000277F8" w:rsidP="00785B7E">
      <w:pPr>
        <w:pStyle w:val="Sidhuvud"/>
        <w:tabs>
          <w:tab w:val="left" w:pos="1304"/>
        </w:tabs>
      </w:pPr>
      <w:r w:rsidRPr="000277F8">
        <w:rPr>
          <w:b/>
        </w:rPr>
        <w:t>Etapp 1</w:t>
      </w:r>
      <w:r>
        <w:t xml:space="preserve"> - </w:t>
      </w:r>
      <w:r w:rsidR="00DC2DB1" w:rsidRPr="0077737D">
        <w:t xml:space="preserve">Utvidgning av naturreservatet </w:t>
      </w:r>
      <w:r w:rsidR="00E32133" w:rsidRPr="00E32133">
        <w:t>med de</w:t>
      </w:r>
      <w:r w:rsidR="006A7826" w:rsidRPr="00E32133">
        <w:t xml:space="preserve"> </w:t>
      </w:r>
      <w:r w:rsidR="000675D6" w:rsidRPr="00E32133">
        <w:t xml:space="preserve">markområden som </w:t>
      </w:r>
      <w:r w:rsidR="00007076">
        <w:t xml:space="preserve">inte kom med eller </w:t>
      </w:r>
      <w:r w:rsidR="000675D6" w:rsidRPr="00E32133">
        <w:t>glömdes bort vid reservatsbildningen</w:t>
      </w:r>
      <w:r w:rsidR="00224424">
        <w:t xml:space="preserve"> 2004</w:t>
      </w:r>
      <w:r w:rsidR="00CE6EB6">
        <w:t>. D</w:t>
      </w:r>
      <w:r w:rsidR="003F51F8">
        <w:t xml:space="preserve">e </w:t>
      </w:r>
      <w:r w:rsidR="008E2A21">
        <w:t>ä</w:t>
      </w:r>
      <w:r w:rsidR="00224424" w:rsidRPr="00224424">
        <w:t>r</w:t>
      </w:r>
      <w:r w:rsidR="007006B5">
        <w:t>:</w:t>
      </w:r>
      <w:r w:rsidR="00007076">
        <w:t xml:space="preserve"> </w:t>
      </w:r>
      <w:r w:rsidR="003F51F8">
        <w:rPr>
          <w:b/>
        </w:rPr>
        <w:t>motionsspårens s</w:t>
      </w:r>
      <w:r w:rsidR="00E32133" w:rsidRPr="003F51F8">
        <w:rPr>
          <w:b/>
        </w:rPr>
        <w:t>tart- och målo</w:t>
      </w:r>
      <w:r w:rsidR="003F51F8">
        <w:rPr>
          <w:b/>
        </w:rPr>
        <w:t>mråde</w:t>
      </w:r>
      <w:r w:rsidR="00224424" w:rsidRPr="003F51F8">
        <w:rPr>
          <w:b/>
        </w:rPr>
        <w:t>,</w:t>
      </w:r>
      <w:r w:rsidR="00007076" w:rsidRPr="003F51F8">
        <w:rPr>
          <w:b/>
        </w:rPr>
        <w:t xml:space="preserve"> del av </w:t>
      </w:r>
      <w:r w:rsidR="003F51F8">
        <w:rPr>
          <w:b/>
        </w:rPr>
        <w:t>F</w:t>
      </w:r>
      <w:r w:rsidRPr="003F51F8">
        <w:rPr>
          <w:b/>
        </w:rPr>
        <w:t>örsvar</w:t>
      </w:r>
      <w:r w:rsidR="000064B2">
        <w:rPr>
          <w:b/>
        </w:rPr>
        <w:t>ets</w:t>
      </w:r>
      <w:r w:rsidR="003F51F8">
        <w:rPr>
          <w:b/>
        </w:rPr>
        <w:t xml:space="preserve"> </w:t>
      </w:r>
      <w:r w:rsidRPr="003F51F8">
        <w:rPr>
          <w:b/>
        </w:rPr>
        <w:t>f</w:t>
      </w:r>
      <w:r w:rsidR="00007076" w:rsidRPr="003F51F8">
        <w:rPr>
          <w:b/>
        </w:rPr>
        <w:t xml:space="preserve">öre detta </w:t>
      </w:r>
      <w:r w:rsidR="00321BF0" w:rsidRPr="003F51F8">
        <w:rPr>
          <w:b/>
        </w:rPr>
        <w:t>”</w:t>
      </w:r>
      <w:r w:rsidR="00007076" w:rsidRPr="003F51F8">
        <w:rPr>
          <w:b/>
        </w:rPr>
        <w:t>m</w:t>
      </w:r>
      <w:r w:rsidR="000675D6" w:rsidRPr="003F51F8">
        <w:rPr>
          <w:b/>
        </w:rPr>
        <w:t>ilo</w:t>
      </w:r>
      <w:r w:rsidR="00321BF0" w:rsidRPr="003F51F8">
        <w:rPr>
          <w:b/>
        </w:rPr>
        <w:t>-o</w:t>
      </w:r>
      <w:r w:rsidR="000064B2">
        <w:rPr>
          <w:b/>
        </w:rPr>
        <w:t>mråde</w:t>
      </w:r>
      <w:r w:rsidR="003F51F8">
        <w:rPr>
          <w:b/>
        </w:rPr>
        <w:t>”</w:t>
      </w:r>
      <w:r w:rsidR="004C0C7B">
        <w:rPr>
          <w:b/>
        </w:rPr>
        <w:t xml:space="preserve"> i </w:t>
      </w:r>
      <w:proofErr w:type="spellStart"/>
      <w:r w:rsidR="000064B2">
        <w:rPr>
          <w:b/>
        </w:rPr>
        <w:t>Brotorp</w:t>
      </w:r>
      <w:proofErr w:type="spellEnd"/>
      <w:r w:rsidR="000064B2">
        <w:rPr>
          <w:b/>
        </w:rPr>
        <w:t xml:space="preserve"> och Ursvik</w:t>
      </w:r>
      <w:r w:rsidR="004C0C7B">
        <w:rPr>
          <w:b/>
        </w:rPr>
        <w:t>,</w:t>
      </w:r>
      <w:r w:rsidR="00007076" w:rsidRPr="003F51F8">
        <w:rPr>
          <w:b/>
        </w:rPr>
        <w:t xml:space="preserve"> </w:t>
      </w:r>
      <w:r w:rsidR="004C0C7B">
        <w:rPr>
          <w:b/>
        </w:rPr>
        <w:t>samt</w:t>
      </w:r>
      <w:r w:rsidR="00007076" w:rsidRPr="003F51F8">
        <w:rPr>
          <w:b/>
        </w:rPr>
        <w:t xml:space="preserve"> </w:t>
      </w:r>
      <w:r w:rsidR="004C0C7B">
        <w:rPr>
          <w:b/>
        </w:rPr>
        <w:t xml:space="preserve">återstående </w:t>
      </w:r>
      <w:r w:rsidR="003F51F8">
        <w:rPr>
          <w:b/>
        </w:rPr>
        <w:t xml:space="preserve">del av </w:t>
      </w:r>
      <w:r w:rsidR="004C0C7B">
        <w:rPr>
          <w:b/>
        </w:rPr>
        <w:t xml:space="preserve">långsmala </w:t>
      </w:r>
      <w:r w:rsidR="00007076" w:rsidRPr="003F51F8">
        <w:rPr>
          <w:b/>
        </w:rPr>
        <w:t>g</w:t>
      </w:r>
      <w:r w:rsidR="00DC2DB1" w:rsidRPr="003F51F8">
        <w:rPr>
          <w:b/>
        </w:rPr>
        <w:t>rön</w:t>
      </w:r>
      <w:r w:rsidRPr="003F51F8">
        <w:rPr>
          <w:b/>
        </w:rPr>
        <w:t>område</w:t>
      </w:r>
      <w:r w:rsidR="00007076" w:rsidRPr="003F51F8">
        <w:rPr>
          <w:b/>
        </w:rPr>
        <w:t>t</w:t>
      </w:r>
      <w:r w:rsidR="000675D6" w:rsidRPr="003F51F8">
        <w:rPr>
          <w:b/>
        </w:rPr>
        <w:t xml:space="preserve"> längs </w:t>
      </w:r>
      <w:r w:rsidR="00C34C02">
        <w:rPr>
          <w:b/>
        </w:rPr>
        <w:t xml:space="preserve">östra sidan av </w:t>
      </w:r>
      <w:proofErr w:type="spellStart"/>
      <w:r w:rsidR="000675D6" w:rsidRPr="003F51F8">
        <w:rPr>
          <w:b/>
        </w:rPr>
        <w:t>Kymlingelänken</w:t>
      </w:r>
      <w:proofErr w:type="spellEnd"/>
      <w:r w:rsidR="00DC2DB1" w:rsidRPr="003F51F8">
        <w:rPr>
          <w:b/>
        </w:rPr>
        <w:t xml:space="preserve"> </w:t>
      </w:r>
      <w:r w:rsidR="000064B2" w:rsidRPr="00C34C02">
        <w:rPr>
          <w:b/>
        </w:rPr>
        <w:t>och</w:t>
      </w:r>
      <w:r w:rsidR="0020791B" w:rsidRPr="00C34C02">
        <w:rPr>
          <w:b/>
        </w:rPr>
        <w:t xml:space="preserve"> kommande T</w:t>
      </w:r>
      <w:r w:rsidR="000675D6" w:rsidRPr="00C34C02">
        <w:rPr>
          <w:b/>
        </w:rPr>
        <w:t>värbana</w:t>
      </w:r>
      <w:r w:rsidR="00007076" w:rsidRPr="00C34C02">
        <w:rPr>
          <w:b/>
        </w:rPr>
        <w:t>n</w:t>
      </w:r>
      <w:r w:rsidR="00DC2DB1">
        <w:t>.</w:t>
      </w:r>
      <w:r w:rsidR="00007076">
        <w:t xml:space="preserve"> Se karta.</w:t>
      </w:r>
    </w:p>
    <w:p w14:paraId="7974ECEF" w14:textId="77777777" w:rsidR="001402E8" w:rsidRPr="0020791B" w:rsidRDefault="001402E8" w:rsidP="00785B7E">
      <w:pPr>
        <w:pStyle w:val="Sidhuvud"/>
        <w:tabs>
          <w:tab w:val="left" w:pos="1304"/>
        </w:tabs>
        <w:rPr>
          <w:sz w:val="16"/>
          <w:szCs w:val="16"/>
        </w:rPr>
      </w:pPr>
    </w:p>
    <w:p w14:paraId="76578215" w14:textId="1E6CDC64" w:rsidR="00E32133" w:rsidRDefault="000277F8" w:rsidP="00785B7E">
      <w:pPr>
        <w:pStyle w:val="Sidhuvud"/>
        <w:tabs>
          <w:tab w:val="left" w:pos="1304"/>
        </w:tabs>
        <w:rPr>
          <w:bCs/>
        </w:rPr>
      </w:pPr>
      <w:r>
        <w:rPr>
          <w:b/>
        </w:rPr>
        <w:t xml:space="preserve">Etapp 2 </w:t>
      </w:r>
      <w:r w:rsidRPr="000277F8">
        <w:t xml:space="preserve">- </w:t>
      </w:r>
      <w:r w:rsidR="00DC2DB1" w:rsidRPr="000277F8">
        <w:t xml:space="preserve">Utvidgning av naturreservatet </w:t>
      </w:r>
      <w:r w:rsidR="00EC40A8">
        <w:t xml:space="preserve">i norr </w:t>
      </w:r>
      <w:bookmarkStart w:id="0" w:name="_GoBack"/>
      <w:bookmarkEnd w:id="0"/>
      <w:r w:rsidRPr="000277F8">
        <w:t xml:space="preserve">med </w:t>
      </w:r>
      <w:proofErr w:type="spellStart"/>
      <w:r w:rsidRPr="000277F8">
        <w:t>Kymlinge</w:t>
      </w:r>
      <w:r w:rsidR="00007076">
        <w:t>området</w:t>
      </w:r>
      <w:proofErr w:type="spellEnd"/>
      <w:r w:rsidR="00DB18A6">
        <w:t>. D</w:t>
      </w:r>
      <w:r w:rsidR="001402E8">
        <w:t xml:space="preserve">är </w:t>
      </w:r>
      <w:r w:rsidR="00DB18A6">
        <w:t xml:space="preserve">kan dock markfrågan </w:t>
      </w:r>
      <w:r w:rsidR="001402E8">
        <w:t>vara</w:t>
      </w:r>
      <w:r>
        <w:t xml:space="preserve"> </w:t>
      </w:r>
      <w:r w:rsidR="00DB18A6">
        <w:t xml:space="preserve">något </w:t>
      </w:r>
      <w:r>
        <w:t>känsligare</w:t>
      </w:r>
      <w:r w:rsidRPr="000277F8">
        <w:t>.</w:t>
      </w:r>
      <w:r w:rsidR="00007076">
        <w:t xml:space="preserve"> </w:t>
      </w:r>
      <w:r w:rsidR="001402E8">
        <w:rPr>
          <w:bCs/>
        </w:rPr>
        <w:t>Se karta</w:t>
      </w:r>
      <w:r w:rsidR="00DC2DB1">
        <w:rPr>
          <w:bCs/>
        </w:rPr>
        <w:t>.</w:t>
      </w:r>
    </w:p>
    <w:p w14:paraId="6F664025" w14:textId="77777777" w:rsidR="00007076" w:rsidRPr="0020791B" w:rsidRDefault="00007076" w:rsidP="00785B7E">
      <w:pPr>
        <w:pStyle w:val="Sidhuvud"/>
        <w:tabs>
          <w:tab w:val="left" w:pos="1304"/>
        </w:tabs>
        <w:rPr>
          <w:bCs/>
          <w:sz w:val="16"/>
          <w:szCs w:val="16"/>
        </w:rPr>
      </w:pPr>
    </w:p>
    <w:p w14:paraId="618606A4" w14:textId="1BE63304" w:rsidR="00785B7E" w:rsidRDefault="008E2A21" w:rsidP="00785B7E">
      <w:pPr>
        <w:pStyle w:val="Sidhuvud"/>
        <w:tabs>
          <w:tab w:val="left" w:pos="1304"/>
        </w:tabs>
        <w:rPr>
          <w:bCs/>
        </w:rPr>
      </w:pPr>
      <w:r>
        <w:rPr>
          <w:bCs/>
        </w:rPr>
        <w:t xml:space="preserve">Vi </w:t>
      </w:r>
      <w:r w:rsidR="00321BF0">
        <w:rPr>
          <w:bCs/>
        </w:rPr>
        <w:t xml:space="preserve">önskar </w:t>
      </w:r>
      <w:r w:rsidR="004F0C8E">
        <w:rPr>
          <w:bCs/>
        </w:rPr>
        <w:t xml:space="preserve">om möjligt </w:t>
      </w:r>
      <w:r w:rsidR="00321BF0">
        <w:rPr>
          <w:bCs/>
        </w:rPr>
        <w:t xml:space="preserve">en återkoppling på </w:t>
      </w:r>
      <w:r>
        <w:rPr>
          <w:bCs/>
        </w:rPr>
        <w:t>förslaget</w:t>
      </w:r>
      <w:r w:rsidR="00CE6EB6">
        <w:rPr>
          <w:bCs/>
        </w:rPr>
        <w:t>.</w:t>
      </w:r>
    </w:p>
    <w:p w14:paraId="36EC2222" w14:textId="77777777" w:rsidR="00CE6EB6" w:rsidRPr="00321BF0" w:rsidRDefault="00CE6EB6" w:rsidP="00785B7E">
      <w:pPr>
        <w:pStyle w:val="Sidhuvud"/>
        <w:tabs>
          <w:tab w:val="left" w:pos="1304"/>
        </w:tabs>
      </w:pPr>
    </w:p>
    <w:p w14:paraId="61A7ADDA" w14:textId="77777777" w:rsidR="00CE6EB6" w:rsidRDefault="00CE6EB6" w:rsidP="00CB1C24">
      <w:pPr>
        <w:pStyle w:val="Sidhuvud"/>
        <w:tabs>
          <w:tab w:val="left" w:pos="1304"/>
        </w:tabs>
      </w:pPr>
      <w:r>
        <w:t>Hälsningar!</w:t>
      </w:r>
    </w:p>
    <w:p w14:paraId="7EB26502" w14:textId="78C57BB4" w:rsidR="0073556C" w:rsidRDefault="0073556C" w:rsidP="00CB1C24">
      <w:pPr>
        <w:pStyle w:val="Sidhuvud"/>
        <w:tabs>
          <w:tab w:val="left" w:pos="1304"/>
        </w:tabs>
      </w:pPr>
      <w:r>
        <w:t>S</w:t>
      </w:r>
      <w:r w:rsidR="00830ED7">
        <w:t>TF</w:t>
      </w:r>
      <w:r>
        <w:t xml:space="preserve"> Stockholm</w:t>
      </w:r>
      <w:r w:rsidR="004446CB">
        <w:t xml:space="preserve"> </w:t>
      </w:r>
      <w:r w:rsidR="00CE6EB6">
        <w:t>L</w:t>
      </w:r>
      <w:r w:rsidR="004446CB">
        <w:t>okalavdelning</w:t>
      </w:r>
    </w:p>
    <w:p w14:paraId="1CDA02A7" w14:textId="77777777" w:rsidR="0073556C" w:rsidRDefault="0073556C" w:rsidP="00CB1C24">
      <w:pPr>
        <w:pStyle w:val="Sidhuvud"/>
        <w:tabs>
          <w:tab w:val="left" w:pos="1304"/>
        </w:tabs>
      </w:pPr>
    </w:p>
    <w:p w14:paraId="72A47D22" w14:textId="77777777" w:rsidR="0073556C" w:rsidRDefault="0073556C" w:rsidP="00CB1C24">
      <w:pPr>
        <w:pStyle w:val="Sidhuvud"/>
        <w:tabs>
          <w:tab w:val="left" w:pos="1304"/>
        </w:tabs>
      </w:pPr>
    </w:p>
    <w:p w14:paraId="2B617199" w14:textId="77777777" w:rsidR="0073556C" w:rsidRDefault="0073556C" w:rsidP="00504279">
      <w:pPr>
        <w:pStyle w:val="Sidhuvud"/>
        <w:tabs>
          <w:tab w:val="left" w:pos="1304"/>
        </w:tabs>
      </w:pPr>
    </w:p>
    <w:p w14:paraId="393D678B" w14:textId="77777777" w:rsidR="00F46D6D" w:rsidRDefault="00F46D6D" w:rsidP="00504279">
      <w:pPr>
        <w:pStyle w:val="Sidhuvud"/>
        <w:tabs>
          <w:tab w:val="left" w:pos="1304"/>
        </w:tabs>
      </w:pPr>
    </w:p>
    <w:p w14:paraId="106AC066" w14:textId="110E2DD9" w:rsidR="0073556C" w:rsidRPr="00CE6EB6" w:rsidRDefault="0073556C" w:rsidP="00504279">
      <w:pPr>
        <w:pStyle w:val="Sidhuvud"/>
        <w:tabs>
          <w:tab w:val="left" w:pos="1304"/>
        </w:tabs>
        <w:outlineLvl w:val="0"/>
        <w:rPr>
          <w:sz w:val="22"/>
          <w:szCs w:val="22"/>
        </w:rPr>
      </w:pPr>
      <w:r w:rsidRPr="00CE6EB6">
        <w:rPr>
          <w:sz w:val="22"/>
          <w:szCs w:val="22"/>
        </w:rPr>
        <w:t>Gunnar Eriksson</w:t>
      </w:r>
      <w:r w:rsidR="00504279" w:rsidRPr="00CE6EB6">
        <w:rPr>
          <w:sz w:val="22"/>
          <w:szCs w:val="22"/>
        </w:rPr>
        <w:t xml:space="preserve"> </w:t>
      </w:r>
    </w:p>
    <w:p w14:paraId="08DF35A4" w14:textId="6459773C" w:rsidR="0073556C" w:rsidRPr="00CE6EB6" w:rsidRDefault="0073556C" w:rsidP="00504279">
      <w:pPr>
        <w:pStyle w:val="Sidhuvud"/>
        <w:tabs>
          <w:tab w:val="left" w:pos="1304"/>
        </w:tabs>
        <w:outlineLvl w:val="0"/>
        <w:rPr>
          <w:iCs/>
          <w:sz w:val="22"/>
          <w:szCs w:val="22"/>
        </w:rPr>
      </w:pPr>
      <w:r w:rsidRPr="00CE6EB6">
        <w:rPr>
          <w:iCs/>
          <w:sz w:val="22"/>
          <w:szCs w:val="22"/>
        </w:rPr>
        <w:t>styrelsen/omvärldsbevakning</w:t>
      </w:r>
    </w:p>
    <w:p w14:paraId="18C570DF" w14:textId="66DA87A5" w:rsidR="00000BDE" w:rsidRPr="00000BDE" w:rsidRDefault="00000BDE" w:rsidP="008A7580">
      <w:pPr>
        <w:pStyle w:val="Sidhuvud"/>
        <w:tabs>
          <w:tab w:val="left" w:pos="1304"/>
        </w:tabs>
        <w:outlineLvl w:val="0"/>
        <w:rPr>
          <w:iCs/>
          <w:sz w:val="16"/>
          <w:szCs w:val="16"/>
        </w:rPr>
      </w:pPr>
    </w:p>
    <w:sectPr w:rsidR="00000BDE" w:rsidRPr="00000B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F29AA" w14:textId="77777777" w:rsidR="003F51F8" w:rsidRDefault="003F51F8">
      <w:r>
        <w:separator/>
      </w:r>
    </w:p>
  </w:endnote>
  <w:endnote w:type="continuationSeparator" w:id="0">
    <w:p w14:paraId="7574535F" w14:textId="77777777" w:rsidR="003F51F8" w:rsidRDefault="003F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6F7BC" w14:textId="6D4825BC" w:rsidR="003F51F8" w:rsidRPr="007E56C7" w:rsidRDefault="003F51F8">
    <w:pPr>
      <w:pStyle w:val="Sidfot"/>
      <w:rPr>
        <w:sz w:val="18"/>
      </w:rPr>
    </w:pPr>
    <w:r>
      <w:rPr>
        <w:sz w:val="18"/>
      </w:rPr>
      <w:t xml:space="preserve">STF Stockholm Lokalavdelning, Box 7378, 103 91 Stockholm.  stfstockholm@stfturist.se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99158" w14:textId="77777777" w:rsidR="003F51F8" w:rsidRDefault="003F51F8">
      <w:r>
        <w:separator/>
      </w:r>
    </w:p>
  </w:footnote>
  <w:footnote w:type="continuationSeparator" w:id="0">
    <w:p w14:paraId="1BE00076" w14:textId="77777777" w:rsidR="003F51F8" w:rsidRDefault="003F5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844C0" w14:textId="6CD499A9" w:rsidR="003F51F8" w:rsidRDefault="003F51F8">
    <w:pPr>
      <w:pStyle w:val="Sidhuvud"/>
    </w:pPr>
    <w:r w:rsidRPr="007006B5">
      <w:rPr>
        <w:sz w:val="22"/>
        <w:szCs w:val="22"/>
      </w:rPr>
      <w:t>Svenska Turistföreningen</w:t>
    </w:r>
    <w:r w:rsidR="004C0C7B">
      <w:tab/>
      <w:t>2021-05-</w:t>
    </w:r>
    <w:r w:rsidR="000064B2">
      <w:t>20</w:t>
    </w:r>
  </w:p>
  <w:p w14:paraId="4B70A600" w14:textId="3D16EEF9" w:rsidR="003F51F8" w:rsidRPr="007006B5" w:rsidRDefault="003F51F8">
    <w:pPr>
      <w:pStyle w:val="Sidhuvud"/>
      <w:rPr>
        <w:sz w:val="22"/>
        <w:szCs w:val="22"/>
      </w:rPr>
    </w:pPr>
    <w:r w:rsidRPr="007006B5">
      <w:rPr>
        <w:sz w:val="22"/>
        <w:szCs w:val="22"/>
      </w:rPr>
      <w:t>STF Stockholm</w:t>
    </w:r>
    <w:r w:rsidR="008A65CA">
      <w:rPr>
        <w:sz w:val="22"/>
        <w:szCs w:val="22"/>
      </w:rPr>
      <w:t xml:space="preserve"> Lokalavdelning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7DC"/>
    <w:multiLevelType w:val="hybridMultilevel"/>
    <w:tmpl w:val="E75A02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2947"/>
    <w:multiLevelType w:val="hybridMultilevel"/>
    <w:tmpl w:val="CBF290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D"/>
    <w:rsid w:val="00000BDE"/>
    <w:rsid w:val="00004AB6"/>
    <w:rsid w:val="000064B2"/>
    <w:rsid w:val="00007076"/>
    <w:rsid w:val="00025696"/>
    <w:rsid w:val="000277F8"/>
    <w:rsid w:val="000675D6"/>
    <w:rsid w:val="00075D9A"/>
    <w:rsid w:val="00080D52"/>
    <w:rsid w:val="000E7624"/>
    <w:rsid w:val="001266AF"/>
    <w:rsid w:val="001402E8"/>
    <w:rsid w:val="00157454"/>
    <w:rsid w:val="00185C5F"/>
    <w:rsid w:val="001A7AA9"/>
    <w:rsid w:val="001B7200"/>
    <w:rsid w:val="001B7C4D"/>
    <w:rsid w:val="001D456C"/>
    <w:rsid w:val="00203C4C"/>
    <w:rsid w:val="0020791B"/>
    <w:rsid w:val="00217C1A"/>
    <w:rsid w:val="00224424"/>
    <w:rsid w:val="00233EDB"/>
    <w:rsid w:val="00265D84"/>
    <w:rsid w:val="00283E05"/>
    <w:rsid w:val="002940D7"/>
    <w:rsid w:val="00294762"/>
    <w:rsid w:val="002B0E85"/>
    <w:rsid w:val="002C0042"/>
    <w:rsid w:val="002C2F10"/>
    <w:rsid w:val="002C3659"/>
    <w:rsid w:val="00321BF0"/>
    <w:rsid w:val="00334178"/>
    <w:rsid w:val="00346127"/>
    <w:rsid w:val="00364779"/>
    <w:rsid w:val="003823A3"/>
    <w:rsid w:val="00396029"/>
    <w:rsid w:val="003B041F"/>
    <w:rsid w:val="003B13BF"/>
    <w:rsid w:val="003B7552"/>
    <w:rsid w:val="003F51F8"/>
    <w:rsid w:val="00420026"/>
    <w:rsid w:val="00435329"/>
    <w:rsid w:val="00435D06"/>
    <w:rsid w:val="00435EC9"/>
    <w:rsid w:val="004446CB"/>
    <w:rsid w:val="004B3F43"/>
    <w:rsid w:val="004C0C7B"/>
    <w:rsid w:val="004D1634"/>
    <w:rsid w:val="004E712F"/>
    <w:rsid w:val="004F0C8E"/>
    <w:rsid w:val="004F66F6"/>
    <w:rsid w:val="00501766"/>
    <w:rsid w:val="00504279"/>
    <w:rsid w:val="005159BE"/>
    <w:rsid w:val="005279EF"/>
    <w:rsid w:val="005375CD"/>
    <w:rsid w:val="00550360"/>
    <w:rsid w:val="005611F8"/>
    <w:rsid w:val="00574092"/>
    <w:rsid w:val="0058742F"/>
    <w:rsid w:val="00593A7D"/>
    <w:rsid w:val="005F438A"/>
    <w:rsid w:val="006130D9"/>
    <w:rsid w:val="00621167"/>
    <w:rsid w:val="006814C0"/>
    <w:rsid w:val="00692ACE"/>
    <w:rsid w:val="006A7826"/>
    <w:rsid w:val="006B529B"/>
    <w:rsid w:val="006E0355"/>
    <w:rsid w:val="006F310A"/>
    <w:rsid w:val="007006B5"/>
    <w:rsid w:val="0070255C"/>
    <w:rsid w:val="00702841"/>
    <w:rsid w:val="00712F43"/>
    <w:rsid w:val="0072065C"/>
    <w:rsid w:val="00727234"/>
    <w:rsid w:val="00734B91"/>
    <w:rsid w:val="0073556C"/>
    <w:rsid w:val="00744BB5"/>
    <w:rsid w:val="00755008"/>
    <w:rsid w:val="0077737D"/>
    <w:rsid w:val="00785B7E"/>
    <w:rsid w:val="007B473C"/>
    <w:rsid w:val="007D13E0"/>
    <w:rsid w:val="007F2013"/>
    <w:rsid w:val="007F6C62"/>
    <w:rsid w:val="008056EF"/>
    <w:rsid w:val="00816112"/>
    <w:rsid w:val="00830ED7"/>
    <w:rsid w:val="008464AF"/>
    <w:rsid w:val="0085225A"/>
    <w:rsid w:val="008640B8"/>
    <w:rsid w:val="00877B47"/>
    <w:rsid w:val="0088221B"/>
    <w:rsid w:val="008A65CA"/>
    <w:rsid w:val="008A7580"/>
    <w:rsid w:val="008B2D44"/>
    <w:rsid w:val="008B3AEC"/>
    <w:rsid w:val="008D769A"/>
    <w:rsid w:val="008E2A21"/>
    <w:rsid w:val="009031FB"/>
    <w:rsid w:val="009249DF"/>
    <w:rsid w:val="00956938"/>
    <w:rsid w:val="00963B41"/>
    <w:rsid w:val="009751C8"/>
    <w:rsid w:val="009769B9"/>
    <w:rsid w:val="009862E3"/>
    <w:rsid w:val="00994715"/>
    <w:rsid w:val="009D35CC"/>
    <w:rsid w:val="009F2749"/>
    <w:rsid w:val="009F6B45"/>
    <w:rsid w:val="00A26383"/>
    <w:rsid w:val="00A755F8"/>
    <w:rsid w:val="00AC758D"/>
    <w:rsid w:val="00AD4BD4"/>
    <w:rsid w:val="00AF0233"/>
    <w:rsid w:val="00B021AF"/>
    <w:rsid w:val="00B14597"/>
    <w:rsid w:val="00B17F6D"/>
    <w:rsid w:val="00B26219"/>
    <w:rsid w:val="00B71685"/>
    <w:rsid w:val="00BA52EE"/>
    <w:rsid w:val="00BB0C63"/>
    <w:rsid w:val="00BC34FB"/>
    <w:rsid w:val="00BF42A3"/>
    <w:rsid w:val="00BF46B8"/>
    <w:rsid w:val="00C279DB"/>
    <w:rsid w:val="00C34C02"/>
    <w:rsid w:val="00C47A27"/>
    <w:rsid w:val="00C556C8"/>
    <w:rsid w:val="00C72C73"/>
    <w:rsid w:val="00C82E89"/>
    <w:rsid w:val="00C87632"/>
    <w:rsid w:val="00CA2BFC"/>
    <w:rsid w:val="00CB1C24"/>
    <w:rsid w:val="00CD43DE"/>
    <w:rsid w:val="00CD5E79"/>
    <w:rsid w:val="00CE6EB6"/>
    <w:rsid w:val="00D22045"/>
    <w:rsid w:val="00D43CE3"/>
    <w:rsid w:val="00D56A64"/>
    <w:rsid w:val="00DB18A6"/>
    <w:rsid w:val="00DC2DB1"/>
    <w:rsid w:val="00DC5512"/>
    <w:rsid w:val="00DC5B65"/>
    <w:rsid w:val="00DD079F"/>
    <w:rsid w:val="00DF31B6"/>
    <w:rsid w:val="00DF7E94"/>
    <w:rsid w:val="00E32133"/>
    <w:rsid w:val="00E41099"/>
    <w:rsid w:val="00E41D4C"/>
    <w:rsid w:val="00E47D63"/>
    <w:rsid w:val="00E936D8"/>
    <w:rsid w:val="00EC40A8"/>
    <w:rsid w:val="00EC764D"/>
    <w:rsid w:val="00F12EEB"/>
    <w:rsid w:val="00F356DB"/>
    <w:rsid w:val="00F40315"/>
    <w:rsid w:val="00F46D6D"/>
    <w:rsid w:val="00F51216"/>
    <w:rsid w:val="00F63A98"/>
    <w:rsid w:val="00F7106A"/>
    <w:rsid w:val="00F75871"/>
    <w:rsid w:val="00F97704"/>
    <w:rsid w:val="00FB3910"/>
    <w:rsid w:val="00FD29D5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A0D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BF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huvudChar">
    <w:name w:val="Sidhuvud Char"/>
    <w:basedOn w:val="Standardstycketypsnitt"/>
    <w:link w:val="Sidhuvud"/>
    <w:uiPriority w:val="99"/>
    <w:locked/>
    <w:rsid w:val="00785B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lrutnt">
    <w:name w:val="Table Grid"/>
    <w:basedOn w:val="Normaltabell"/>
    <w:rsid w:val="00BF4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dhuvudChar">
    <w:name w:val="Sidhuvud Char"/>
    <w:basedOn w:val="Standardstycketypsnitt"/>
    <w:link w:val="Sidhuvud"/>
    <w:uiPriority w:val="99"/>
    <w:locked/>
    <w:rsid w:val="00785B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192</Words>
  <Characters>1021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Lantmäteriet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Unell</dc:creator>
  <cp:lastModifiedBy>eva unell Drive-användare</cp:lastModifiedBy>
  <cp:revision>11</cp:revision>
  <cp:lastPrinted>2021-05-21T08:59:00Z</cp:lastPrinted>
  <dcterms:created xsi:type="dcterms:W3CDTF">2021-05-17T12:42:00Z</dcterms:created>
  <dcterms:modified xsi:type="dcterms:W3CDTF">2021-05-21T09:08:00Z</dcterms:modified>
</cp:coreProperties>
</file>